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51577ADD" w:rsidR="00B502AD" w:rsidRDefault="00FB490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241148ED" wp14:editId="4627815E">
                  <wp:extent cx="1809750" cy="1091279"/>
                  <wp:effectExtent l="0" t="0" r="0" b="0"/>
                  <wp:docPr id="1" name="Slika 1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74" cy="110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79A61768" w:rsidR="00B502AD" w:rsidRPr="0099543C" w:rsidRDefault="00FB4909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PETEK, 17</w:t>
            </w:r>
            <w:r w:rsidR="001A2DF3">
              <w:rPr>
                <w:color w:val="FF0000"/>
                <w:sz w:val="28"/>
                <w:szCs w:val="28"/>
              </w:rPr>
              <w:t>. 4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007AAFA" w:rsidR="00B502AD" w:rsidRDefault="00FB490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1373CEB" wp14:editId="6F28E633">
                  <wp:extent cx="1809750" cy="1091279"/>
                  <wp:effectExtent l="0" t="0" r="0" b="0"/>
                  <wp:docPr id="2" name="Slika 2" descr="Image result for s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574" cy="110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6D9582D7" w14:textId="77777777" w:rsidR="001A2DF3" w:rsidRDefault="001A2DF3" w:rsidP="00A00F98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5369A25B" w14:textId="2117426C" w:rsidR="00493F24" w:rsidRPr="001A2DF3" w:rsidRDefault="001A2DF3" w:rsidP="00A00F98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  <w:r w:rsidRPr="001A2DF3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>ZA ZAČE</w:t>
            </w:r>
            <w:r w:rsidR="00FB4909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 xml:space="preserve">TEK NAREDIMO GIMNASTIČNE VAJE </w:t>
            </w:r>
          </w:p>
          <w:p w14:paraId="73687467" w14:textId="09468B4F" w:rsidR="001A2DF3" w:rsidRPr="00A00F98" w:rsidRDefault="001A2DF3" w:rsidP="00A00F98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370B1782" w14:textId="0DF55699" w:rsidR="00A81977" w:rsidRDefault="00FB4909" w:rsidP="00FB4909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hyperlink r:id="rId9" w:history="1">
              <w:r w:rsidRPr="00914EFF">
                <w:rPr>
                  <w:rStyle w:val="Hiperpovezava"/>
                  <w:rFonts w:eastAsiaTheme="minorEastAsia"/>
                  <w:sz w:val="24"/>
                  <w:szCs w:val="24"/>
                </w:rPr>
                <w:t>https://www.youtube.com/watch?v=oc4QS2USKmk</w:t>
              </w:r>
            </w:hyperlink>
          </w:p>
          <w:p w14:paraId="6A05A809" w14:textId="1CBDC3BE" w:rsidR="00FB4909" w:rsidRPr="00493F24" w:rsidRDefault="00FB4909" w:rsidP="00FB4909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7BD9820D" w14:textId="50A41203" w:rsidR="001A2DF3" w:rsidRDefault="001A2DF3" w:rsidP="00A00F98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color w:val="FF0000"/>
                <w:sz w:val="32"/>
                <w:szCs w:val="32"/>
                <w:u w:val="single"/>
              </w:rPr>
            </w:pPr>
            <w:r w:rsidRPr="001A2DF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ZAPLEŠIMO OB GLASBI </w:t>
            </w:r>
            <w:r w:rsidRPr="001A2DF3">
              <w:rPr>
                <w:rFonts w:asciiTheme="minorHAnsi" w:hAnsiTheme="minorHAnsi" w:cstheme="minorHAnsi"/>
                <w:color w:val="FF0000"/>
                <w:sz w:val="32"/>
                <w:szCs w:val="32"/>
                <w:u w:val="single"/>
              </w:rPr>
              <w:t>»</w:t>
            </w:r>
            <w:r w:rsidR="00FB4909">
              <w:rPr>
                <w:rFonts w:asciiTheme="minorHAnsi" w:hAnsiTheme="minorHAnsi" w:cstheme="minorHAnsi"/>
                <w:color w:val="FF0000"/>
                <w:sz w:val="32"/>
                <w:szCs w:val="32"/>
                <w:u w:val="single"/>
              </w:rPr>
              <w:t>HUBA BUBA</w:t>
            </w:r>
            <w:r w:rsidRPr="001A2DF3">
              <w:rPr>
                <w:rFonts w:asciiTheme="minorHAnsi" w:hAnsiTheme="minorHAnsi" w:cstheme="minorHAnsi"/>
                <w:color w:val="FF0000"/>
                <w:sz w:val="32"/>
                <w:szCs w:val="32"/>
                <w:u w:val="single"/>
              </w:rPr>
              <w:t>«</w:t>
            </w:r>
          </w:p>
          <w:p w14:paraId="5A39BBE3" w14:textId="430B204B" w:rsidR="001A2DF3" w:rsidRPr="001A2DF3" w:rsidRDefault="00FB4909" w:rsidP="00A00F98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  <w:u w:val="single"/>
              </w:rPr>
            </w:pPr>
            <w:hyperlink r:id="rId10" w:history="1">
              <w:r w:rsidR="001A2DF3" w:rsidRPr="001A2DF3">
                <w:rPr>
                  <w:rStyle w:val="Hiperpovezava"/>
                  <w:rFonts w:asciiTheme="minorHAnsi" w:hAnsiTheme="minorHAnsi" w:cstheme="minorHAnsi"/>
                  <w:b w:val="0"/>
                  <w:sz w:val="24"/>
                  <w:szCs w:val="24"/>
                </w:rPr>
                <w:t>https://www.youtube.com/watch?v=v_U7ERmMGzU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567924A" w14:textId="6DBC0BBA" w:rsidR="00A00F98" w:rsidRDefault="00FB4909" w:rsidP="00A81977">
            <w:pPr>
              <w:spacing w:before="240"/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</w:pPr>
            <w:r w:rsidRPr="00FB4909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 xml:space="preserve">ZA KONEC ŠE POTELOVADIMO Z </w:t>
            </w:r>
            <w: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>»</w:t>
            </w:r>
            <w:r w:rsidRPr="00FB4909"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  <w:t>JUVIJEM</w:t>
            </w:r>
            <w:r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  <w:t>«</w:t>
            </w:r>
          </w:p>
          <w:p w14:paraId="621AE24B" w14:textId="43C0209B" w:rsidR="00FB4909" w:rsidRPr="00FB4909" w:rsidRDefault="00FB4909" w:rsidP="00A81977">
            <w:pPr>
              <w:spacing w:before="240"/>
              <w:rPr>
                <w:rFonts w:eastAsiaTheme="minorEastAsia"/>
                <w:color w:val="FF0000"/>
                <w:sz w:val="24"/>
                <w:szCs w:val="24"/>
                <w:u w:val="single"/>
              </w:rPr>
            </w:pPr>
            <w:hyperlink r:id="rId11" w:history="1">
              <w:r w:rsidRPr="00FB4909">
                <w:rPr>
                  <w:rStyle w:val="Hiperpovezava"/>
                  <w:rFonts w:eastAsiaTheme="minorEastAsia"/>
                  <w:sz w:val="24"/>
                  <w:szCs w:val="24"/>
                </w:rPr>
                <w:t>https://www.youtube.com/watch?v=UgRENY-okaM</w:t>
              </w:r>
            </w:hyperlink>
          </w:p>
          <w:p w14:paraId="41C8F396" w14:textId="3CAFA04B" w:rsidR="00A00F98" w:rsidRPr="00A00F98" w:rsidRDefault="00A00F98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14:paraId="72A3D3EC" w14:textId="77777777" w:rsidR="00B502AD" w:rsidRDefault="00B502AD"/>
    <w:p w14:paraId="2713F43C" w14:textId="0405A088" w:rsidR="0099543C" w:rsidRPr="00FB4909" w:rsidRDefault="00FB4909" w:rsidP="00FB4909">
      <w:pPr>
        <w:jc w:val="center"/>
        <w:rPr>
          <w:rFonts w:ascii="Arial" w:hAnsi="Arial" w:cs="Arial"/>
          <w:color w:val="C00000"/>
          <w:sz w:val="25"/>
          <w:szCs w:val="25"/>
          <w:shd w:val="clear" w:color="auto" w:fill="FFFFFF"/>
        </w:rPr>
      </w:pPr>
      <w:r>
        <w:rPr>
          <w:rStyle w:val="Krepko"/>
          <w:rFonts w:ascii="Arial" w:hAnsi="Arial" w:cs="Arial"/>
          <w:color w:val="C00000"/>
          <w:sz w:val="25"/>
          <w:szCs w:val="25"/>
          <w:shd w:val="clear" w:color="auto" w:fill="FFFFFF"/>
        </w:rPr>
        <w:t>“Če je ovira spodaj – jo preskoči, če je ovira zgoraj – splezaj po njo</w:t>
      </w:r>
      <w:r w:rsidRPr="00DB6200">
        <w:rPr>
          <w:rStyle w:val="Krepko"/>
          <w:rFonts w:ascii="Arial" w:hAnsi="Arial" w:cs="Arial"/>
          <w:color w:val="C00000"/>
          <w:sz w:val="25"/>
          <w:szCs w:val="25"/>
          <w:shd w:val="clear" w:color="auto" w:fill="FFFFFF"/>
        </w:rPr>
        <w:t>” </w:t>
      </w:r>
    </w:p>
    <w:sectPr w:rsidR="0099543C" w:rsidRPr="00FB4909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4909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UgRENY-oka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v_U7ERmMGz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c4QS2USKm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6A885-A860-49CA-8AD4-78F43F3A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0df45580-1ca1-4963-bf13-edfa4a94cd96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2020-04-16T15:45:00Z</dcterms:created>
  <dcterms:modified xsi:type="dcterms:W3CDTF">2020-04-16T15:45:00Z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